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="-743" w:tblpY="366"/>
        <w:tblW w:w="10406" w:type="dxa"/>
        <w:tblLook w:val="04A0"/>
      </w:tblPr>
      <w:tblGrid>
        <w:gridCol w:w="5211"/>
        <w:gridCol w:w="5195"/>
      </w:tblGrid>
      <w:tr w:rsidR="00F70208" w:rsidTr="00F7020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70208" w:rsidRPr="00E6564A" w:rsidRDefault="00FC1EF7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EF7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3" style="position:absolute;left:0;text-align:left;z-index:251664384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 w:rsidRPr="00FC1EF7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0" style="position:absolute;left:0;text-align:left;z-index:251661312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 w:rsidRPr="00FC1EF7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2" style="position:absolute;left:0;text-align:left;z-index:251663360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 w:rsidRPr="00FC1EF7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1" style="position:absolute;left:0;text-align:left;z-index:251662336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 w:rsidRPr="00FC1EF7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left:0;text-align:left;z-index:251660288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F70208"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ЗУБАРЕВСКИЙ СЕЛЬСОВЕТ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F70208" w:rsidRPr="00F70208" w:rsidRDefault="00F70208" w:rsidP="00F702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70208">
              <w:rPr>
                <w:rFonts w:ascii="Times New Roman" w:hAnsi="Times New Roman" w:cs="Times New Roman"/>
                <w:b/>
                <w:szCs w:val="28"/>
              </w:rPr>
              <w:t>четвертый созыв</w:t>
            </w:r>
          </w:p>
          <w:p w:rsidR="00F70208" w:rsidRPr="00F70208" w:rsidRDefault="00F70208" w:rsidP="00F702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70208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208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E6564A" w:rsidRPr="00F70208" w:rsidRDefault="00E6564A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208" w:rsidRDefault="00E6564A" w:rsidP="00EA0563">
            <w:pPr>
              <w:pStyle w:val="1"/>
              <w:spacing w:after="300"/>
              <w:ind w:firstLine="0"/>
              <w:jc w:val="center"/>
              <w:rPr>
                <w:b/>
                <w:bCs/>
              </w:rPr>
            </w:pPr>
            <w:r w:rsidRPr="00E6564A">
              <w:rPr>
                <w:bCs/>
                <w:u w:val="single"/>
              </w:rPr>
              <w:t>2</w:t>
            </w:r>
            <w:r w:rsidR="00562FC4">
              <w:rPr>
                <w:bCs/>
                <w:u w:val="single"/>
              </w:rPr>
              <w:t xml:space="preserve">5 января </w:t>
            </w:r>
            <w:r w:rsidRPr="00E6564A">
              <w:rPr>
                <w:bCs/>
                <w:u w:val="single"/>
              </w:rPr>
              <w:t xml:space="preserve"> 202</w:t>
            </w:r>
            <w:r w:rsidR="00EA0563">
              <w:rPr>
                <w:bCs/>
                <w:u w:val="single"/>
              </w:rPr>
              <w:t>4</w:t>
            </w:r>
            <w:r>
              <w:rPr>
                <w:b/>
                <w:bCs/>
              </w:rPr>
              <w:t>_№___</w:t>
            </w:r>
            <w:r w:rsidR="00A96E37" w:rsidRPr="00562FC4">
              <w:rPr>
                <w:bCs/>
                <w:u w:val="single"/>
              </w:rPr>
              <w:t>89</w:t>
            </w:r>
            <w:r w:rsidRPr="00562FC4">
              <w:rPr>
                <w:bCs/>
                <w:u w:val="single"/>
              </w:rPr>
              <w:t>_</w:t>
            </w:r>
            <w:r>
              <w:rPr>
                <w:b/>
                <w:bCs/>
              </w:rPr>
              <w:t>__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F70208" w:rsidRDefault="00F70208" w:rsidP="00F70208">
            <w:pPr>
              <w:pStyle w:val="1"/>
              <w:spacing w:after="300"/>
              <w:ind w:firstLine="0"/>
              <w:jc w:val="center"/>
              <w:rPr>
                <w:b/>
                <w:bCs/>
              </w:rPr>
            </w:pPr>
          </w:p>
        </w:tc>
      </w:tr>
      <w:tr w:rsidR="00F70208" w:rsidTr="00F70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195" w:type="dxa"/>
          <w:trHeight w:val="224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70208" w:rsidRPr="00F70208" w:rsidRDefault="00F70208" w:rsidP="00F70208">
            <w:pPr>
              <w:pStyle w:val="1"/>
              <w:spacing w:after="300"/>
              <w:ind w:firstLine="0"/>
            </w:pPr>
            <w:r>
              <w:t>Об индексации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 Зубаревский сельсовет Оренбургского  района Оренбургской области</w:t>
            </w:r>
          </w:p>
        </w:tc>
      </w:tr>
    </w:tbl>
    <w:p w:rsidR="00F70208" w:rsidRDefault="00F70208" w:rsidP="00F70208">
      <w:pPr>
        <w:pStyle w:val="1"/>
        <w:spacing w:after="300"/>
        <w:ind w:firstLine="0"/>
        <w:rPr>
          <w:b/>
          <w:bCs/>
        </w:rPr>
      </w:pPr>
    </w:p>
    <w:p w:rsidR="00B959CE" w:rsidRDefault="00007E6A">
      <w:pPr>
        <w:pStyle w:val="1"/>
        <w:ind w:firstLine="760"/>
        <w:jc w:val="both"/>
      </w:pPr>
      <w: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Законом Оренбургской области от 27 ноября 1996 года «Об установлении пенсии за выслугу лет государственным гражданским служащим Оренбургской области», решением Совета депутатов муниципального образования Оренбургский район от 13.06.2017 № 167 «Об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</w:t>
      </w:r>
      <w:r w:rsidR="003E57DB">
        <w:t xml:space="preserve">азования Оренбургский район», </w:t>
      </w:r>
      <w:r>
        <w:t>постановлением администрации муниципального образования Оренбургский район от 25.09.2023 № 1727-п «Об индексации должностных окладов работников администрации муниципального образования Оренбургский район и отраслевых (функциональных) органов администрации муниципального образования Оренбургский район, наделенных правами юридического лица», руководствуясь Уставом муниципального образования Оренбургский район:</w:t>
      </w:r>
    </w:p>
    <w:p w:rsidR="00E6564A" w:rsidRDefault="00FF7F8C" w:rsidP="00FF7F8C">
      <w:pPr>
        <w:pStyle w:val="1"/>
        <w:tabs>
          <w:tab w:val="left" w:pos="851"/>
        </w:tabs>
        <w:ind w:firstLine="760"/>
        <w:jc w:val="both"/>
      </w:pPr>
      <w:r>
        <w:t xml:space="preserve">    </w:t>
      </w:r>
      <w:r w:rsidR="00E6564A">
        <w:t>решил:</w:t>
      </w:r>
    </w:p>
    <w:p w:rsidR="00B959CE" w:rsidRDefault="00007E6A">
      <w:pPr>
        <w:pStyle w:val="1"/>
        <w:spacing w:after="300"/>
        <w:ind w:firstLine="760"/>
        <w:jc w:val="both"/>
      </w:pPr>
      <w:r>
        <w:t xml:space="preserve">1. Произвести индексацию пенсии за выслугу лет лицам, замещавшим </w:t>
      </w:r>
      <w:r>
        <w:lastRenderedPageBreak/>
        <w:t xml:space="preserve">муниципальные должности и должности муниципальной службы в </w:t>
      </w:r>
      <w:r w:rsidR="003E57DB">
        <w:t xml:space="preserve">администрации </w:t>
      </w:r>
      <w:r>
        <w:t xml:space="preserve"> муниципального образования </w:t>
      </w:r>
      <w:r w:rsidR="003E57DB">
        <w:t xml:space="preserve"> Зубаревский сельсовет Оренбургского </w:t>
      </w:r>
      <w:r>
        <w:t xml:space="preserve"> район</w:t>
      </w:r>
      <w:r w:rsidR="003E57DB">
        <w:t>а</w:t>
      </w:r>
      <w:r>
        <w:t xml:space="preserve">, на 5,5 процентов с 01 </w:t>
      </w:r>
      <w:r w:rsidR="00EA0563">
        <w:t>января 2024</w:t>
      </w:r>
      <w:r>
        <w:t xml:space="preserve"> года.</w:t>
      </w:r>
    </w:p>
    <w:p w:rsidR="00B959CE" w:rsidRDefault="00007E6A">
      <w:pPr>
        <w:pStyle w:val="1"/>
        <w:numPr>
          <w:ilvl w:val="0"/>
          <w:numId w:val="1"/>
        </w:numPr>
        <w:tabs>
          <w:tab w:val="left" w:pos="1133"/>
        </w:tabs>
        <w:ind w:firstLine="700"/>
        <w:jc w:val="both"/>
      </w:pPr>
      <w:r>
        <w:t xml:space="preserve">Контроль за исполнением настоящего </w:t>
      </w:r>
      <w:r w:rsidR="00EE7C51">
        <w:t xml:space="preserve"> решения оставляю за собой</w:t>
      </w:r>
      <w:r>
        <w:t>.</w:t>
      </w:r>
    </w:p>
    <w:p w:rsidR="00B959CE" w:rsidRDefault="00007E6A">
      <w:pPr>
        <w:pStyle w:val="1"/>
        <w:numPr>
          <w:ilvl w:val="0"/>
          <w:numId w:val="1"/>
        </w:numPr>
        <w:tabs>
          <w:tab w:val="left" w:pos="1133"/>
        </w:tabs>
        <w:spacing w:after="1280"/>
        <w:ind w:firstLine="700"/>
        <w:jc w:val="both"/>
      </w:pPr>
      <w:r>
        <w:t xml:space="preserve">Постановление вступает в силу со дня подписания и распространяется на правоотношения, возникшие с 01 </w:t>
      </w:r>
      <w:r w:rsidR="00EA0563">
        <w:t>января 2024</w:t>
      </w:r>
      <w:r>
        <w:t xml:space="preserve"> года.</w:t>
      </w:r>
    </w:p>
    <w:p w:rsidR="00B959CE" w:rsidRDefault="00E6564A">
      <w:pPr>
        <w:pStyle w:val="1"/>
        <w:spacing w:after="320"/>
        <w:ind w:firstLine="0"/>
        <w:jc w:val="both"/>
      </w:pPr>
      <w:r>
        <w:t>Председатель Совета депутатов                                          П.И. Сурайкин</w:t>
      </w:r>
    </w:p>
    <w:sectPr w:rsidR="00B959CE" w:rsidSect="00B959CE">
      <w:pgSz w:w="12240" w:h="15840"/>
      <w:pgMar w:top="1181" w:right="823" w:bottom="1095" w:left="1970" w:header="753" w:footer="66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167" w:rsidRDefault="00DB0167" w:rsidP="00B959CE">
      <w:r>
        <w:separator/>
      </w:r>
    </w:p>
  </w:endnote>
  <w:endnote w:type="continuationSeparator" w:id="1">
    <w:p w:rsidR="00DB0167" w:rsidRDefault="00DB0167" w:rsidP="00B95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167" w:rsidRDefault="00DB0167"/>
  </w:footnote>
  <w:footnote w:type="continuationSeparator" w:id="1">
    <w:p w:rsidR="00DB0167" w:rsidRDefault="00DB01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17FA4"/>
    <w:multiLevelType w:val="multilevel"/>
    <w:tmpl w:val="02141D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959CE"/>
    <w:rsid w:val="00007E6A"/>
    <w:rsid w:val="0009134D"/>
    <w:rsid w:val="002044C0"/>
    <w:rsid w:val="0029017F"/>
    <w:rsid w:val="003E57DB"/>
    <w:rsid w:val="00562FC4"/>
    <w:rsid w:val="00771F2C"/>
    <w:rsid w:val="007D004A"/>
    <w:rsid w:val="008A508E"/>
    <w:rsid w:val="00A96E37"/>
    <w:rsid w:val="00AB51A7"/>
    <w:rsid w:val="00B959CE"/>
    <w:rsid w:val="00BB4436"/>
    <w:rsid w:val="00CD545E"/>
    <w:rsid w:val="00DB0167"/>
    <w:rsid w:val="00E6564A"/>
    <w:rsid w:val="00EA0563"/>
    <w:rsid w:val="00EE7C51"/>
    <w:rsid w:val="00F33B89"/>
    <w:rsid w:val="00F70208"/>
    <w:rsid w:val="00FC1EF7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9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5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95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959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B95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B959C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959CE"/>
    <w:pPr>
      <w:spacing w:after="800"/>
      <w:ind w:firstLine="1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959CE"/>
    <w:pPr>
      <w:spacing w:after="100"/>
      <w:ind w:firstLine="640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B959CE"/>
    <w:pPr>
      <w:ind w:left="1020" w:hanging="1020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F70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002</cp:lastModifiedBy>
  <cp:revision>16</cp:revision>
  <dcterms:created xsi:type="dcterms:W3CDTF">2023-11-29T05:35:00Z</dcterms:created>
  <dcterms:modified xsi:type="dcterms:W3CDTF">2024-04-27T04:47:00Z</dcterms:modified>
</cp:coreProperties>
</file>